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F3FE7" w14:textId="77777777" w:rsidR="005445DF" w:rsidRDefault="005445DF"/>
    <w:p w14:paraId="0C6F3FE8" w14:textId="1DE5D190" w:rsidR="00BD54E6" w:rsidRDefault="00BD54E6" w:rsidP="00BD54E6">
      <w:pPr>
        <w:jc w:val="center"/>
      </w:pPr>
      <w:r>
        <w:t xml:space="preserve">Sprawdzian z wychowania fizycznego dla klasy </w:t>
      </w:r>
      <w:r w:rsidR="00F663B3">
        <w:t>5f</w:t>
      </w:r>
      <w:r w:rsidR="00375AB2">
        <w:t xml:space="preserve"> (17.04.2020r)</w:t>
      </w:r>
    </w:p>
    <w:p w14:paraId="0C6F3FE9" w14:textId="37DB7381" w:rsidR="005D1565" w:rsidRDefault="00BD54E6" w:rsidP="00BD54E6">
      <w:r>
        <w:t>W punktach od 1 do 5</w:t>
      </w:r>
      <w:r w:rsidR="00375AB2">
        <w:t xml:space="preserve"> odpowiedz podajemy </w:t>
      </w:r>
      <w:r w:rsidR="005D1565">
        <w:t xml:space="preserve">wpisując cyfrę.  W punkcie 6 wpisujemy tak albo nie.    W punkcie 7 wystarczy podać miesiąc. Sześć poprawnych odpowiedzi to 6, 5 to 5 itd. Proszę przesłać wypełniony sprawdzian na do dnia 23.04.2020r. Sposób przesłania dowolny. </w:t>
      </w:r>
    </w:p>
    <w:p w14:paraId="78EAFC98" w14:textId="5D73E5FD" w:rsidR="00655EB2" w:rsidRDefault="00655EB2" w:rsidP="00BD54E6">
      <w:r>
        <w:t>Trzpil Zbigniew</w:t>
      </w:r>
    </w:p>
    <w:p w14:paraId="0C6F3FEA" w14:textId="77777777" w:rsidR="00BD54E6" w:rsidRDefault="00BD54E6" w:rsidP="00BD54E6">
      <w:pPr>
        <w:jc w:val="center"/>
      </w:pPr>
    </w:p>
    <w:p w14:paraId="0C6F3FEB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>Ile kroków bez kozłowania  można zrobić w piłce koszykowej</w:t>
      </w:r>
    </w:p>
    <w:p w14:paraId="0C6F3FEC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……………………………………………………………………………………………………………………………………………………..</w:t>
      </w:r>
    </w:p>
    <w:p w14:paraId="0C6F3FED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>Ile razy zespół może odbić piłkę w piłce siatkowej</w:t>
      </w:r>
    </w:p>
    <w:p w14:paraId="0C6F3FEE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……………………………………………………………………………………………………………………………………………………..</w:t>
      </w:r>
    </w:p>
    <w:p w14:paraId="0C6F3FEF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>Za ile punktów jest liczony rzut osobisty w piłce koszykow</w:t>
      </w:r>
      <w:r w:rsidR="00A152A7">
        <w:t>e</w:t>
      </w:r>
      <w:r>
        <w:t>j.</w:t>
      </w:r>
    </w:p>
    <w:p w14:paraId="0C6F3FF0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………………………………………………………………………………………………………………………………………………………</w:t>
      </w:r>
    </w:p>
    <w:p w14:paraId="0C6F3FF1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>Do ilu punktów trwa set w piłce siatkowej</w:t>
      </w:r>
    </w:p>
    <w:p w14:paraId="0C6F3FF2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……………………………………………………………………………………………………………………………………………………..</w:t>
      </w:r>
    </w:p>
    <w:p w14:paraId="0C6F3FF3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>Ile setów maksymalnie może trwać mecz piłki siatkowej</w:t>
      </w:r>
    </w:p>
    <w:p w14:paraId="0C6F3FF4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…………………………………………………………………………………………………………………………………………………….</w:t>
      </w:r>
    </w:p>
    <w:p w14:paraId="0C6F3FF5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 xml:space="preserve">Czy </w:t>
      </w:r>
      <w:r w:rsidR="005D1565">
        <w:t>tętno spoczynkowe u zdrowego czł</w:t>
      </w:r>
      <w:r>
        <w:t>owieka wynosi więcej niż sto uderzeń na minutę czy mniej</w:t>
      </w:r>
    </w:p>
    <w:p w14:paraId="0C6F3FF6" w14:textId="77777777" w:rsidR="00BD54E6" w:rsidRDefault="00BD54E6" w:rsidP="00BD54E6">
      <w:r>
        <w:t>...........................................................................................................................................................</w:t>
      </w:r>
    </w:p>
    <w:p w14:paraId="0C6F3FF7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>Kiedy jest zakończenie roku szkolnego według  kalendarza Ministerstwa Edukacji Narodowej</w:t>
      </w:r>
    </w:p>
    <w:p w14:paraId="0C6F3FF8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…………………………………………………………………………………………………………………………………………………………</w:t>
      </w:r>
    </w:p>
    <w:p w14:paraId="0C6F3FF9" w14:textId="77777777" w:rsidR="00BD54E6" w:rsidRDefault="00BD54E6" w:rsidP="00BD54E6">
      <w:pPr>
        <w:pStyle w:val="Akapitzlist"/>
      </w:pPr>
    </w:p>
    <w:p w14:paraId="0C6F3FFA" w14:textId="77777777" w:rsidR="00BD54E6" w:rsidRDefault="00BD54E6"/>
    <w:p w14:paraId="0C6F3FFB" w14:textId="77777777" w:rsidR="00BD54E6" w:rsidRDefault="00BD54E6"/>
    <w:p w14:paraId="0C6F3FFC" w14:textId="77777777" w:rsidR="00BD54E6" w:rsidRDefault="00BD54E6"/>
    <w:p w14:paraId="0C6F3FFD" w14:textId="77777777" w:rsidR="00BD54E6" w:rsidRDefault="00BD54E6"/>
    <w:p w14:paraId="0C6F3FFE" w14:textId="77777777" w:rsidR="00BD54E6" w:rsidRDefault="00BD54E6"/>
    <w:p w14:paraId="0C6F3FFF" w14:textId="77777777" w:rsidR="00BD54E6" w:rsidRDefault="00BD54E6"/>
    <w:p w14:paraId="0C6F4000" w14:textId="77777777" w:rsidR="00BD54E6" w:rsidRDefault="00BD54E6"/>
    <w:p w14:paraId="0C6F4001" w14:textId="77777777" w:rsidR="00BD54E6" w:rsidRDefault="00BD54E6"/>
    <w:p w14:paraId="0C6F4002" w14:textId="77777777" w:rsidR="00BD54E6" w:rsidRDefault="00BD54E6">
      <w:r>
        <w:t>Sprawdzian dla  klasy 6b</w:t>
      </w:r>
    </w:p>
    <w:sectPr w:rsidR="00BD54E6" w:rsidSect="00544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C7C91"/>
    <w:multiLevelType w:val="hybridMultilevel"/>
    <w:tmpl w:val="5A38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4E6"/>
    <w:rsid w:val="00375AB2"/>
    <w:rsid w:val="005445DF"/>
    <w:rsid w:val="005D1565"/>
    <w:rsid w:val="00655EB2"/>
    <w:rsid w:val="00A152A7"/>
    <w:rsid w:val="00BD54E6"/>
    <w:rsid w:val="00C007A4"/>
    <w:rsid w:val="00F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3FE7"/>
  <w15:docId w15:val="{A457B840-BEC4-4FFA-8AAC-8AEEFA66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t</dc:creator>
  <cp:lastModifiedBy>Zbigniew t</cp:lastModifiedBy>
  <cp:revision>6</cp:revision>
  <dcterms:created xsi:type="dcterms:W3CDTF">2020-04-16T17:49:00Z</dcterms:created>
  <dcterms:modified xsi:type="dcterms:W3CDTF">2020-04-16T18:51:00Z</dcterms:modified>
</cp:coreProperties>
</file>